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84" w:rsidRDefault="00511484" w:rsidP="00531EA1">
      <w:pPr>
        <w:spacing w:line="240" w:lineRule="auto"/>
        <w:ind w:hanging="540"/>
        <w:rPr>
          <w:bCs/>
          <w:sz w:val="24"/>
        </w:rPr>
      </w:pPr>
    </w:p>
    <w:p w:rsidR="00462F5B" w:rsidRDefault="00462F5B" w:rsidP="00462F5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ПРИЕМА ГРАЖДАН </w:t>
      </w:r>
    </w:p>
    <w:p w:rsidR="00462F5B" w:rsidRDefault="00462F5B" w:rsidP="00462F5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ДЕПУТАТАМИ ДУМЫ КОЖЕВНИКОВСКОГО РАЙОНА ПО ЛИЧНЫМ ВОПРОСАМ </w:t>
      </w:r>
    </w:p>
    <w:p w:rsidR="00531EA1" w:rsidRPr="00462F5B" w:rsidRDefault="00462F5B" w:rsidP="00462F5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>В АВГУСТЕ 2019 ГОДА</w:t>
      </w:r>
    </w:p>
    <w:p w:rsidR="00531EA1" w:rsidRPr="00462F5B" w:rsidRDefault="00531EA1" w:rsidP="00BB3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F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6"/>
        <w:gridCol w:w="3885"/>
      </w:tblGrid>
      <w:tr w:rsidR="00531EA1" w:rsidRPr="00462F5B" w:rsidTr="002753EC">
        <w:trPr>
          <w:trHeight w:val="380"/>
        </w:trPr>
        <w:tc>
          <w:tcPr>
            <w:tcW w:w="4395" w:type="dxa"/>
          </w:tcPr>
          <w:p w:rsidR="00531EA1" w:rsidRPr="00462F5B" w:rsidRDefault="00531EA1" w:rsidP="00BB305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Дата и время приема</w:t>
            </w:r>
          </w:p>
        </w:tc>
        <w:tc>
          <w:tcPr>
            <w:tcW w:w="7088" w:type="dxa"/>
          </w:tcPr>
          <w:p w:rsidR="00531EA1" w:rsidRPr="00462F5B" w:rsidRDefault="00531EA1" w:rsidP="002753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Должность в организации</w:t>
            </w:r>
          </w:p>
        </w:tc>
        <w:tc>
          <w:tcPr>
            <w:tcW w:w="3883" w:type="dxa"/>
          </w:tcPr>
          <w:p w:rsidR="00531EA1" w:rsidRPr="00462F5B" w:rsidRDefault="00531EA1" w:rsidP="002753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ФИО должностного лица</w:t>
            </w:r>
          </w:p>
        </w:tc>
      </w:tr>
      <w:tr w:rsidR="00462F5B" w:rsidRPr="00462F5B" w:rsidTr="00364ECD">
        <w:trPr>
          <w:trHeight w:val="1512"/>
        </w:trPr>
        <w:tc>
          <w:tcPr>
            <w:tcW w:w="4395" w:type="dxa"/>
          </w:tcPr>
          <w:p w:rsidR="00462F5B" w:rsidRPr="00462F5B" w:rsidRDefault="00462F5B" w:rsidP="00BB30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>13 августа</w:t>
            </w:r>
          </w:p>
          <w:p w:rsidR="00462F5B" w:rsidRPr="00462F5B" w:rsidRDefault="00462F5B" w:rsidP="005949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>с. Кожевниково</w:t>
            </w:r>
          </w:p>
          <w:p w:rsidR="00364ECD" w:rsidRDefault="00462F5B" w:rsidP="005949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</w:t>
            </w:r>
          </w:p>
          <w:p w:rsidR="00462F5B" w:rsidRPr="00462F5B" w:rsidRDefault="00462F5B" w:rsidP="0059496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sz w:val="24"/>
                <w:szCs w:val="24"/>
              </w:rPr>
              <w:t>(общественная приемная)</w:t>
            </w:r>
          </w:p>
          <w:p w:rsidR="00462F5B" w:rsidRPr="00462F5B" w:rsidRDefault="00462F5B" w:rsidP="005949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7085" w:type="dxa"/>
          </w:tcPr>
          <w:p w:rsidR="00462F5B" w:rsidRPr="00462F5B" w:rsidRDefault="00462F5B" w:rsidP="0036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Кожевниковского района, руководитель фракции </w:t>
            </w:r>
            <w:r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886" w:type="dxa"/>
          </w:tcPr>
          <w:p w:rsidR="00462F5B" w:rsidRPr="00462F5B" w:rsidRDefault="00462F5B" w:rsidP="0036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sz w:val="24"/>
                <w:szCs w:val="24"/>
              </w:rPr>
              <w:t>Кривоусов Александр Юрьевич</w:t>
            </w:r>
          </w:p>
        </w:tc>
      </w:tr>
      <w:tr w:rsidR="00531EA1" w:rsidRPr="00462F5B" w:rsidTr="00364ECD">
        <w:trPr>
          <w:trHeight w:val="1419"/>
        </w:trPr>
        <w:tc>
          <w:tcPr>
            <w:tcW w:w="4395" w:type="dxa"/>
          </w:tcPr>
          <w:p w:rsidR="00531EA1" w:rsidRPr="00462F5B" w:rsidRDefault="00603DB5" w:rsidP="00BB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3D8D"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D8D"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  <w:p w:rsidR="00531EA1" w:rsidRPr="00462F5B" w:rsidRDefault="00531EA1" w:rsidP="00BB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="00753D8D"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>Аркадьево</w:t>
            </w:r>
            <w:proofErr w:type="spellEnd"/>
            <w:r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1EA1" w:rsidRPr="00462F5B" w:rsidRDefault="00531EA1" w:rsidP="0075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sz w:val="24"/>
                <w:szCs w:val="24"/>
              </w:rPr>
              <w:t>Дом культуры, 1</w:t>
            </w:r>
            <w:r w:rsidR="00753D8D" w:rsidRPr="00462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F5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53D8D" w:rsidRPr="00462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2F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53D8D" w:rsidRPr="00462F5B" w:rsidRDefault="00753D8D" w:rsidP="00753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>. Новопокровка</w:t>
            </w:r>
          </w:p>
          <w:p w:rsidR="00753D8D" w:rsidRPr="00462F5B" w:rsidRDefault="00753D8D" w:rsidP="00753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sz w:val="24"/>
                <w:szCs w:val="24"/>
              </w:rPr>
              <w:t>Дом культуры, 12.00-13.00</w:t>
            </w:r>
          </w:p>
        </w:tc>
        <w:tc>
          <w:tcPr>
            <w:tcW w:w="7088" w:type="dxa"/>
          </w:tcPr>
          <w:p w:rsidR="00753D8D" w:rsidRPr="00462F5B" w:rsidRDefault="00753D8D" w:rsidP="00753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Кожевниковского района, член фракции </w:t>
            </w:r>
            <w:r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  <w:p w:rsidR="001F1FAE" w:rsidRPr="00462F5B" w:rsidRDefault="001F1FAE" w:rsidP="00BB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AE" w:rsidRPr="00462F5B" w:rsidRDefault="001F1FAE" w:rsidP="00753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753D8D" w:rsidRPr="00462F5B" w:rsidRDefault="00753D8D" w:rsidP="00753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F5B">
              <w:rPr>
                <w:rFonts w:ascii="Times New Roman" w:hAnsi="Times New Roman" w:cs="Times New Roman"/>
                <w:sz w:val="24"/>
                <w:szCs w:val="24"/>
              </w:rPr>
              <w:t>Жулин</w:t>
            </w:r>
            <w:proofErr w:type="spellEnd"/>
            <w:r w:rsidRPr="00462F5B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  <w:p w:rsidR="001F1FAE" w:rsidRPr="00462F5B" w:rsidRDefault="001F1FAE" w:rsidP="00BB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8D" w:rsidRPr="00462F5B" w:rsidRDefault="00753D8D" w:rsidP="00BB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A1" w:rsidRPr="00462F5B" w:rsidTr="002753EC">
        <w:trPr>
          <w:trHeight w:val="452"/>
        </w:trPr>
        <w:tc>
          <w:tcPr>
            <w:tcW w:w="4395" w:type="dxa"/>
          </w:tcPr>
          <w:p w:rsidR="00531EA1" w:rsidRPr="00462F5B" w:rsidRDefault="00CD077F" w:rsidP="00BB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3D8D"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31EA1"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D8D"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  <w:p w:rsidR="00753D8D" w:rsidRPr="00462F5B" w:rsidRDefault="00753D8D" w:rsidP="00753D8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>с. Кожевниково</w:t>
            </w:r>
          </w:p>
          <w:p w:rsidR="00753D8D" w:rsidRPr="00462F5B" w:rsidRDefault="00753D8D" w:rsidP="00753D8D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sz w:val="24"/>
                <w:szCs w:val="24"/>
              </w:rPr>
              <w:t>Центр культуры (общественная приемная)</w:t>
            </w:r>
          </w:p>
          <w:p w:rsidR="00531EA1" w:rsidRPr="00462F5B" w:rsidRDefault="00753D8D" w:rsidP="00753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7088" w:type="dxa"/>
          </w:tcPr>
          <w:p w:rsidR="00531EA1" w:rsidRPr="00462F5B" w:rsidRDefault="000D3BE9" w:rsidP="00BB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531EA1" w:rsidRPr="00462F5B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r w:rsidRPr="00462F5B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Кожевниковского </w:t>
            </w:r>
            <w:r w:rsidR="00531EA1" w:rsidRPr="00462F5B">
              <w:rPr>
                <w:rFonts w:ascii="Times New Roman" w:hAnsi="Times New Roman" w:cs="Times New Roman"/>
                <w:sz w:val="24"/>
                <w:szCs w:val="24"/>
              </w:rPr>
              <w:t xml:space="preserve">района, член фракции </w:t>
            </w:r>
            <w:r w:rsidR="00531EA1"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  <w:p w:rsidR="00AD5912" w:rsidRPr="00462F5B" w:rsidRDefault="00AD5912" w:rsidP="00BB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7F" w:rsidRPr="00462F5B" w:rsidRDefault="00CD077F" w:rsidP="000D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F75273" w:rsidRPr="00462F5B" w:rsidRDefault="00F75273" w:rsidP="00BB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sz w:val="24"/>
                <w:szCs w:val="24"/>
              </w:rPr>
              <w:t>Селихов Владимир Николаевич</w:t>
            </w:r>
          </w:p>
          <w:p w:rsidR="00F75273" w:rsidRPr="00462F5B" w:rsidRDefault="00F75273" w:rsidP="00BB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21" w:rsidRPr="00462F5B" w:rsidTr="00364ECD">
        <w:trPr>
          <w:trHeight w:val="1148"/>
        </w:trPr>
        <w:tc>
          <w:tcPr>
            <w:tcW w:w="4395" w:type="dxa"/>
          </w:tcPr>
          <w:p w:rsidR="00922521" w:rsidRPr="00462F5B" w:rsidRDefault="00922521" w:rsidP="00BB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>29 августа</w:t>
            </w:r>
          </w:p>
          <w:p w:rsidR="00922521" w:rsidRPr="00462F5B" w:rsidRDefault="00364ECD" w:rsidP="00BB3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bookmarkStart w:id="0" w:name="_GoBack"/>
            <w:bookmarkEnd w:id="0"/>
            <w:r w:rsidR="00922521"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922521"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>Песочнодубровка</w:t>
            </w:r>
            <w:proofErr w:type="spellEnd"/>
          </w:p>
          <w:p w:rsidR="00922521" w:rsidRPr="00462F5B" w:rsidRDefault="00922521" w:rsidP="00BB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22521" w:rsidRPr="00462F5B" w:rsidRDefault="007A027F" w:rsidP="00BB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sz w:val="24"/>
                <w:szCs w:val="24"/>
              </w:rPr>
              <w:t>15.00-16-00</w:t>
            </w:r>
          </w:p>
          <w:p w:rsidR="00922521" w:rsidRPr="00462F5B" w:rsidRDefault="00922521" w:rsidP="00BB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A027F" w:rsidRPr="00462F5B" w:rsidRDefault="007A027F" w:rsidP="007A0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Кожевниковского района, член фракции </w:t>
            </w:r>
            <w:r w:rsidRPr="00462F5B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  <w:p w:rsidR="00922521" w:rsidRPr="00462F5B" w:rsidRDefault="00922521" w:rsidP="00462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922521" w:rsidRPr="00462F5B" w:rsidRDefault="007A027F" w:rsidP="00BB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F5B">
              <w:rPr>
                <w:rFonts w:ascii="Times New Roman" w:hAnsi="Times New Roman" w:cs="Times New Roman"/>
                <w:sz w:val="24"/>
                <w:szCs w:val="24"/>
              </w:rPr>
              <w:t>Константиниди Ольга Ивановна</w:t>
            </w:r>
          </w:p>
          <w:p w:rsidR="007A027F" w:rsidRPr="00462F5B" w:rsidRDefault="007A027F" w:rsidP="00BB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EA1" w:rsidRPr="00996F71" w:rsidRDefault="00531EA1" w:rsidP="00BB3056">
      <w:pPr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sectPr w:rsidR="00531EA1" w:rsidRPr="00996F71" w:rsidSect="002E2B8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EA1"/>
    <w:rsid w:val="00006357"/>
    <w:rsid w:val="00065DE0"/>
    <w:rsid w:val="000D3BE9"/>
    <w:rsid w:val="000E49F0"/>
    <w:rsid w:val="00165708"/>
    <w:rsid w:val="001F1FAE"/>
    <w:rsid w:val="00212823"/>
    <w:rsid w:val="002835C6"/>
    <w:rsid w:val="0032507D"/>
    <w:rsid w:val="00362410"/>
    <w:rsid w:val="00364ECD"/>
    <w:rsid w:val="003A1EF1"/>
    <w:rsid w:val="003E4366"/>
    <w:rsid w:val="00462F5B"/>
    <w:rsid w:val="004E13BC"/>
    <w:rsid w:val="00511484"/>
    <w:rsid w:val="00531EA1"/>
    <w:rsid w:val="005633B2"/>
    <w:rsid w:val="00573205"/>
    <w:rsid w:val="005752D2"/>
    <w:rsid w:val="00594966"/>
    <w:rsid w:val="00603DB5"/>
    <w:rsid w:val="006228C4"/>
    <w:rsid w:val="00753D8D"/>
    <w:rsid w:val="007A027F"/>
    <w:rsid w:val="00922521"/>
    <w:rsid w:val="00A2549F"/>
    <w:rsid w:val="00AD5912"/>
    <w:rsid w:val="00AE0AC1"/>
    <w:rsid w:val="00B242B7"/>
    <w:rsid w:val="00BB3056"/>
    <w:rsid w:val="00C414C9"/>
    <w:rsid w:val="00CC027A"/>
    <w:rsid w:val="00CD077F"/>
    <w:rsid w:val="00CD2918"/>
    <w:rsid w:val="00CD44AD"/>
    <w:rsid w:val="00F7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СекретДУМА</cp:lastModifiedBy>
  <cp:revision>5</cp:revision>
  <cp:lastPrinted>2019-07-29T08:39:00Z</cp:lastPrinted>
  <dcterms:created xsi:type="dcterms:W3CDTF">2019-07-29T07:35:00Z</dcterms:created>
  <dcterms:modified xsi:type="dcterms:W3CDTF">2019-10-07T10:47:00Z</dcterms:modified>
</cp:coreProperties>
</file>