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9" w:rsidRPr="00F63154" w:rsidRDefault="00F63154" w:rsidP="00F7157E">
      <w:pPr>
        <w:jc w:val="both"/>
        <w:rPr>
          <w:b/>
        </w:rPr>
      </w:pPr>
      <w:bookmarkStart w:id="0" w:name="_GoBack"/>
      <w:bookmarkEnd w:id="0"/>
      <w:r w:rsidRPr="00F63154">
        <w:rPr>
          <w:b/>
        </w:rPr>
        <w:t>Портал «Работа в России» приглашает к участию в опросах</w:t>
      </w:r>
    </w:p>
    <w:p w:rsidR="00F63154" w:rsidRDefault="00F63154" w:rsidP="00F7157E">
      <w:pPr>
        <w:jc w:val="both"/>
      </w:pPr>
      <w:r>
        <w:t xml:space="preserve">Стать участниками опросов, регулярно публикуемых на сайте </w:t>
      </w:r>
      <w:hyperlink r:id="rId5" w:history="1">
        <w:r w:rsidRPr="00C071B3">
          <w:rPr>
            <w:rStyle w:val="a3"/>
            <w:lang w:val="en-US"/>
          </w:rPr>
          <w:t>www</w:t>
        </w:r>
        <w:r w:rsidRPr="00F63154">
          <w:rPr>
            <w:rStyle w:val="a3"/>
          </w:rPr>
          <w:t>.</w:t>
        </w:r>
        <w:proofErr w:type="spellStart"/>
        <w:r w:rsidRPr="00C071B3">
          <w:rPr>
            <w:rStyle w:val="a3"/>
            <w:lang w:val="en-US"/>
          </w:rPr>
          <w:t>trudvsem</w:t>
        </w:r>
        <w:proofErr w:type="spellEnd"/>
        <w:r w:rsidRPr="00F63154">
          <w:rPr>
            <w:rStyle w:val="a3"/>
          </w:rPr>
          <w:t>.</w:t>
        </w:r>
        <w:proofErr w:type="spellStart"/>
        <w:r w:rsidRPr="00C071B3">
          <w:rPr>
            <w:rStyle w:val="a3"/>
            <w:lang w:val="en-US"/>
          </w:rPr>
          <w:t>ru</w:t>
        </w:r>
        <w:proofErr w:type="spellEnd"/>
      </w:hyperlink>
      <w:r>
        <w:t xml:space="preserve">, могут все желающие. </w:t>
      </w:r>
    </w:p>
    <w:p w:rsidR="00F7157E" w:rsidRDefault="005B0CEA" w:rsidP="00F7157E">
      <w:pPr>
        <w:jc w:val="both"/>
      </w:pPr>
      <w:r>
        <w:t>В начале июня</w:t>
      </w:r>
      <w:r w:rsidR="00F63154">
        <w:t xml:space="preserve"> </w:t>
      </w:r>
      <w:r w:rsidR="00277C0A">
        <w:t>на Портале «Работа в России» проводил</w:t>
      </w:r>
      <w:r>
        <w:t>о</w:t>
      </w:r>
      <w:r w:rsidR="00277C0A">
        <w:t xml:space="preserve">сь </w:t>
      </w:r>
      <w:r>
        <w:t>онлайн-анкетирование</w:t>
      </w:r>
      <w:r w:rsidR="00277C0A">
        <w:t xml:space="preserve">, </w:t>
      </w:r>
      <w:proofErr w:type="gramStart"/>
      <w:r w:rsidR="00277C0A">
        <w:t>посвященн</w:t>
      </w:r>
      <w:r>
        <w:t>о</w:t>
      </w:r>
      <w:r w:rsidR="00277C0A">
        <w:t>е</w:t>
      </w:r>
      <w:proofErr w:type="gramEnd"/>
      <w:r w:rsidR="00277C0A">
        <w:t xml:space="preserve"> проблеме выбора профессии</w:t>
      </w:r>
      <w:r>
        <w:t xml:space="preserve">. Его участниками стали около 1000 человек. По результатам опроса, 67% респондентов выбирали </w:t>
      </w:r>
      <w:r w:rsidR="00F7157E">
        <w:t xml:space="preserve">будущую </w:t>
      </w:r>
      <w:r>
        <w:t xml:space="preserve">профессию самостоятельно, </w:t>
      </w:r>
      <w:r w:rsidR="00F7157E">
        <w:t xml:space="preserve">19% - по совету близких и друзей, и только 2,5% - по результатам </w:t>
      </w:r>
      <w:proofErr w:type="spellStart"/>
      <w:r w:rsidR="00F7157E">
        <w:t>профориентационных</w:t>
      </w:r>
      <w:proofErr w:type="spellEnd"/>
      <w:r w:rsidR="00F7157E">
        <w:t xml:space="preserve"> мероприятий, сообщается на сайте </w:t>
      </w:r>
      <w:proofErr w:type="spellStart"/>
      <w:r w:rsidR="00F7157E">
        <w:t>Роструда</w:t>
      </w:r>
      <w:proofErr w:type="spellEnd"/>
      <w:r w:rsidR="00F7157E">
        <w:t xml:space="preserve">.  </w:t>
      </w:r>
      <w:r w:rsidR="0004504C">
        <w:t>При этом</w:t>
      </w:r>
      <w:proofErr w:type="gramStart"/>
      <w:r w:rsidR="0004504C">
        <w:t>,</w:t>
      </w:r>
      <w:proofErr w:type="gramEnd"/>
      <w:r w:rsidR="0004504C">
        <w:t xml:space="preserve"> т</w:t>
      </w:r>
      <w:r w:rsidR="00F7157E">
        <w:t>олько 27% опрошенных отметили, что их работа полностью соответствует полученному образованию.</w:t>
      </w:r>
      <w:r w:rsidR="0004504C">
        <w:t xml:space="preserve"> Данные опроса подтверждают необходимость развития системы прогнозирования на рынке труда, профориентации, обучения и переобучения, внедрения </w:t>
      </w:r>
      <w:proofErr w:type="spellStart"/>
      <w:r w:rsidR="0004504C">
        <w:t>профстандартов</w:t>
      </w:r>
      <w:proofErr w:type="spellEnd"/>
      <w:r w:rsidR="0004504C">
        <w:t xml:space="preserve">, - говорится в сообщении. </w:t>
      </w:r>
      <w:r w:rsidR="00F7157E">
        <w:t xml:space="preserve"> </w:t>
      </w:r>
    </w:p>
    <w:p w:rsidR="00F63154" w:rsidRPr="00F63154" w:rsidRDefault="00F7157E" w:rsidP="00F7157E">
      <w:pPr>
        <w:jc w:val="both"/>
      </w:pPr>
      <w:r>
        <w:t>В</w:t>
      </w:r>
      <w:r w:rsidR="00F63154">
        <w:t xml:space="preserve"> настоящее время </w:t>
      </w:r>
      <w:r w:rsidR="00277C0A">
        <w:t xml:space="preserve">на Портале «Работа в России» </w:t>
      </w:r>
      <w:r w:rsidR="00F63154">
        <w:t xml:space="preserve">действует опрос </w:t>
      </w:r>
      <w:r w:rsidR="00F63154" w:rsidRPr="00F63189">
        <w:rPr>
          <w:b/>
        </w:rPr>
        <w:t>«</w:t>
      </w:r>
      <w:r w:rsidR="00277C0A" w:rsidRPr="00F63189">
        <w:rPr>
          <w:b/>
        </w:rPr>
        <w:t>Задерживаетесь ли Вы на работе?</w:t>
      </w:r>
      <w:r w:rsidR="00F63154" w:rsidRPr="00F63189">
        <w:rPr>
          <w:b/>
        </w:rPr>
        <w:t>»</w:t>
      </w:r>
      <w:r w:rsidR="00277C0A">
        <w:t xml:space="preserve">. </w:t>
      </w:r>
      <w:r>
        <w:t xml:space="preserve">Участников анкетирования просят указать, </w:t>
      </w:r>
      <w:r w:rsidR="0004504C">
        <w:t xml:space="preserve">как часто им приходится задерживаться после окончания рабочего дня, и </w:t>
      </w:r>
      <w:r>
        <w:t xml:space="preserve">компенсирует ли </w:t>
      </w:r>
      <w:r w:rsidR="0004504C">
        <w:t xml:space="preserve">эти задержки </w:t>
      </w:r>
      <w:r>
        <w:t>работодатель</w:t>
      </w:r>
      <w:r w:rsidR="0004504C">
        <w:t xml:space="preserve">. </w:t>
      </w:r>
    </w:p>
    <w:sectPr w:rsidR="00F63154" w:rsidRPr="00F6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4"/>
    <w:rsid w:val="0004504C"/>
    <w:rsid w:val="00277C0A"/>
    <w:rsid w:val="005B0CEA"/>
    <w:rsid w:val="00705AF9"/>
    <w:rsid w:val="00A3705C"/>
    <w:rsid w:val="00DD0364"/>
    <w:rsid w:val="00F63154"/>
    <w:rsid w:val="00F63189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1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1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3</cp:revision>
  <cp:lastPrinted>2017-06-20T04:38:00Z</cp:lastPrinted>
  <dcterms:created xsi:type="dcterms:W3CDTF">2017-06-20T03:26:00Z</dcterms:created>
  <dcterms:modified xsi:type="dcterms:W3CDTF">2017-06-21T06:26:00Z</dcterms:modified>
</cp:coreProperties>
</file>